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6AB0" w14:textId="77777777" w:rsidR="007E4CF5" w:rsidRPr="00654196" w:rsidRDefault="007E4CF5" w:rsidP="007E4CF5">
      <w:pPr>
        <w:pStyle w:val="Corpodetexto"/>
        <w:jc w:val="center"/>
        <w:rPr>
          <w:rFonts w:ascii="Times New Roman"/>
        </w:rPr>
      </w:pPr>
      <w:r w:rsidRPr="00654196">
        <w:rPr>
          <w:rFonts w:ascii="Times New Roman"/>
          <w:noProof/>
          <w:lang w:val="pt-BR" w:eastAsia="pt-BR" w:bidi="ar-SA"/>
        </w:rPr>
        <w:drawing>
          <wp:inline distT="0" distB="0" distL="0" distR="0" wp14:anchorId="59863F0C" wp14:editId="0E2D9963">
            <wp:extent cx="923544" cy="11240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99" cy="113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1A479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  <w:r w:rsidRPr="00654196">
        <w:rPr>
          <w:b/>
          <w:sz w:val="24"/>
        </w:rPr>
        <w:t>UNIVERSIDADE FEDERAL DO RIO DE JANEIRO</w:t>
      </w:r>
    </w:p>
    <w:p w14:paraId="6EFF9B2F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  <w:r w:rsidRPr="00654196">
        <w:rPr>
          <w:b/>
          <w:sz w:val="24"/>
        </w:rPr>
        <w:t>CENTRO DE LETRAS E ARTES</w:t>
      </w:r>
    </w:p>
    <w:p w14:paraId="5EF1431F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  <w:r w:rsidRPr="00654196">
        <w:rPr>
          <w:b/>
          <w:sz w:val="24"/>
        </w:rPr>
        <w:t>ESCOLA DE MÚSICA</w:t>
      </w:r>
    </w:p>
    <w:p w14:paraId="68A8EF93" w14:textId="77777777" w:rsidR="007E4CF5" w:rsidRPr="00654196" w:rsidRDefault="007E4CF5" w:rsidP="007E4CF5">
      <w:pPr>
        <w:pStyle w:val="Corpodetexto"/>
        <w:spacing w:line="276" w:lineRule="auto"/>
        <w:jc w:val="center"/>
        <w:rPr>
          <w:sz w:val="18"/>
        </w:rPr>
      </w:pPr>
    </w:p>
    <w:p w14:paraId="33FBC926" w14:textId="77777777" w:rsidR="007E4CF5" w:rsidRPr="00654196" w:rsidRDefault="007E4CF5" w:rsidP="007E4CF5">
      <w:pPr>
        <w:spacing w:after="0" w:line="276" w:lineRule="auto"/>
        <w:jc w:val="center"/>
        <w:rPr>
          <w:b/>
          <w:sz w:val="24"/>
        </w:rPr>
      </w:pPr>
    </w:p>
    <w:p w14:paraId="5D607C1D" w14:textId="77777777" w:rsidR="007E4CF5" w:rsidRDefault="007E4CF5" w:rsidP="007E4CF5">
      <w:pPr>
        <w:spacing w:after="0" w:line="276" w:lineRule="auto"/>
        <w:jc w:val="center"/>
        <w:rPr>
          <w:b/>
          <w:sz w:val="24"/>
          <w:szCs w:val="24"/>
        </w:rPr>
      </w:pPr>
      <w:r w:rsidRPr="007E4CF5">
        <w:rPr>
          <w:b/>
          <w:sz w:val="24"/>
          <w:szCs w:val="24"/>
        </w:rPr>
        <w:t>PROGRAMA DE PÓS-GRADUAÇÃO PROFISSIONAL EM MÚSICA – PROMUS</w:t>
      </w:r>
    </w:p>
    <w:p w14:paraId="4C399D49" w14:textId="27E48B57" w:rsidR="007E4CF5" w:rsidRDefault="007E4CF5" w:rsidP="007E4CF5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SELETIVO – 2022</w:t>
      </w:r>
    </w:p>
    <w:p w14:paraId="161CBEB2" w14:textId="77777777" w:rsidR="007E4CF5" w:rsidRPr="007E4CF5" w:rsidRDefault="007E4CF5" w:rsidP="007E4CF5">
      <w:pPr>
        <w:spacing w:after="0" w:line="276" w:lineRule="auto"/>
        <w:jc w:val="center"/>
        <w:rPr>
          <w:b/>
          <w:sz w:val="24"/>
          <w:szCs w:val="24"/>
        </w:rPr>
      </w:pPr>
    </w:p>
    <w:p w14:paraId="73BD896B" w14:textId="34572C4E" w:rsidR="00E53E87" w:rsidRDefault="007E4CF5" w:rsidP="007E4CF5">
      <w:pPr>
        <w:spacing w:after="0" w:line="276" w:lineRule="auto"/>
        <w:jc w:val="center"/>
        <w:rPr>
          <w:b/>
          <w:sz w:val="24"/>
          <w:szCs w:val="24"/>
        </w:rPr>
      </w:pPr>
      <w:r w:rsidRPr="007E4CF5">
        <w:rPr>
          <w:b/>
          <w:bCs/>
          <w:sz w:val="24"/>
          <w:szCs w:val="24"/>
        </w:rPr>
        <w:t>CURRICULUM VITAE (português)</w:t>
      </w:r>
    </w:p>
    <w:p w14:paraId="0F4B74DF" w14:textId="77777777" w:rsidR="007E4CF5" w:rsidRDefault="007E4CF5" w:rsidP="007E4CF5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382E" w:rsidRPr="00D7382E" w14:paraId="753AFD97" w14:textId="77777777" w:rsidTr="00D7382E">
        <w:tc>
          <w:tcPr>
            <w:tcW w:w="8494" w:type="dxa"/>
          </w:tcPr>
          <w:p w14:paraId="5C3B97CA" w14:textId="420C6615" w:rsidR="00D7382E" w:rsidRPr="00D7382E" w:rsidRDefault="00D7382E" w:rsidP="00D7382E">
            <w:pPr>
              <w:rPr>
                <w:b/>
              </w:rPr>
            </w:pPr>
            <w:r w:rsidRPr="00D7382E">
              <w:rPr>
                <w:b/>
              </w:rPr>
              <w:t>1. Identificação (nome completo)</w:t>
            </w:r>
          </w:p>
        </w:tc>
      </w:tr>
      <w:tr w:rsidR="00D7382E" w:rsidRPr="00D7382E" w14:paraId="31389FC9" w14:textId="77777777" w:rsidTr="00D7382E">
        <w:tc>
          <w:tcPr>
            <w:tcW w:w="8494" w:type="dxa"/>
          </w:tcPr>
          <w:p w14:paraId="1BC6B5C9" w14:textId="77777777" w:rsidR="00D7382E" w:rsidRPr="00D7382E" w:rsidRDefault="00D7382E" w:rsidP="00231E84"/>
        </w:tc>
      </w:tr>
    </w:tbl>
    <w:p w14:paraId="49323D49" w14:textId="77777777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D7382E" w14:paraId="2417BA46" w14:textId="77777777" w:rsidTr="00011185">
        <w:trPr>
          <w:trHeight w:val="454"/>
        </w:trPr>
        <w:tc>
          <w:tcPr>
            <w:tcW w:w="8494" w:type="dxa"/>
          </w:tcPr>
          <w:p w14:paraId="7B9194ED" w14:textId="77777777" w:rsidR="00663D41" w:rsidRPr="00D7382E" w:rsidRDefault="00663D41" w:rsidP="00C25DB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D7382E">
              <w:rPr>
                <w:b/>
              </w:rPr>
              <w:t>Formação acadêmica/titulação (curso de graduação ou pós-graduação)</w:t>
            </w:r>
          </w:p>
          <w:p w14:paraId="53A961BF" w14:textId="7CC7BBC0" w:rsidR="00663D41" w:rsidRPr="00D7382E" w:rsidRDefault="00663D41" w:rsidP="00D7382E">
            <w:pPr>
              <w:rPr>
                <w:b/>
              </w:rPr>
            </w:pPr>
          </w:p>
        </w:tc>
      </w:tr>
      <w:tr w:rsidR="00D7382E" w:rsidRPr="00D7382E" w14:paraId="6ADED8A6" w14:textId="77777777" w:rsidTr="00D7382E">
        <w:tc>
          <w:tcPr>
            <w:tcW w:w="8494" w:type="dxa"/>
          </w:tcPr>
          <w:p w14:paraId="157AB627" w14:textId="77777777" w:rsidR="00011185" w:rsidRPr="00D7382E" w:rsidRDefault="00011185" w:rsidP="00011185">
            <w:pPr>
              <w:rPr>
                <w:color w:val="4472C4" w:themeColor="accent1"/>
              </w:rPr>
            </w:pPr>
            <w:r w:rsidRPr="00D7382E">
              <w:rPr>
                <w:color w:val="4472C4" w:themeColor="accent1"/>
              </w:rPr>
              <w:t>Exemplo:</w:t>
            </w:r>
          </w:p>
          <w:p w14:paraId="651B7EDD" w14:textId="1FAAC452" w:rsidR="00D7382E" w:rsidRPr="00D7382E" w:rsidRDefault="00011185" w:rsidP="00011185">
            <w:r w:rsidRPr="00D7382E">
              <w:rPr>
                <w:color w:val="4472C4" w:themeColor="accent1"/>
              </w:rPr>
              <w:t xml:space="preserve">2016-2020 – </w:t>
            </w:r>
            <w:r>
              <w:rPr>
                <w:color w:val="4472C4" w:themeColor="accent1"/>
              </w:rPr>
              <w:t>Bacharelado em C</w:t>
            </w:r>
            <w:r w:rsidRPr="00D7382E">
              <w:rPr>
                <w:color w:val="4472C4" w:themeColor="accent1"/>
              </w:rPr>
              <w:t>anto - Universidade Federal do Rio de Janeiro (UFRJ).</w:t>
            </w:r>
          </w:p>
        </w:tc>
      </w:tr>
    </w:tbl>
    <w:p w14:paraId="0F60A923" w14:textId="77777777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663D41" w14:paraId="28CFAE6F" w14:textId="77777777" w:rsidTr="00663D41">
        <w:tc>
          <w:tcPr>
            <w:tcW w:w="8494" w:type="dxa"/>
          </w:tcPr>
          <w:p w14:paraId="0988D9F7" w14:textId="77777777" w:rsidR="00663D41" w:rsidRDefault="00663D41" w:rsidP="009C0B6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663D41">
              <w:rPr>
                <w:b/>
              </w:rPr>
              <w:t>Formação Complementar (curso complementar)</w:t>
            </w:r>
          </w:p>
          <w:p w14:paraId="2741F7E4" w14:textId="3E996DA3" w:rsidR="00663D41" w:rsidRPr="00663D41" w:rsidRDefault="00663D41" w:rsidP="00663D4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</w:t>
            </w:r>
          </w:p>
        </w:tc>
      </w:tr>
      <w:tr w:rsidR="00663D41" w:rsidRPr="00663D41" w14:paraId="1F02E47E" w14:textId="77777777" w:rsidTr="00663D41">
        <w:tc>
          <w:tcPr>
            <w:tcW w:w="8494" w:type="dxa"/>
          </w:tcPr>
          <w:p w14:paraId="1F0FD69E" w14:textId="77777777" w:rsidR="00011185" w:rsidRDefault="00011185" w:rsidP="00011185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Exemplo:</w:t>
            </w:r>
          </w:p>
          <w:p w14:paraId="33A012ED" w14:textId="3DA91B0E" w:rsidR="00663D41" w:rsidRPr="00663D41" w:rsidRDefault="00011185" w:rsidP="00011185">
            <w:pPr>
              <w:rPr>
                <w:b/>
              </w:rPr>
            </w:pPr>
            <w:r>
              <w:rPr>
                <w:color w:val="4472C4" w:themeColor="accent1"/>
              </w:rPr>
              <w:t>2018 – Masterclass de regência com José da Silva – Curso de extensão promovido pela Universidade Federal do Rio de Janeiro.</w:t>
            </w:r>
          </w:p>
        </w:tc>
      </w:tr>
    </w:tbl>
    <w:p w14:paraId="22A75388" w14:textId="77777777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663D41" w14:paraId="66698F02" w14:textId="77777777" w:rsidTr="00663D41">
        <w:tc>
          <w:tcPr>
            <w:tcW w:w="8494" w:type="dxa"/>
          </w:tcPr>
          <w:p w14:paraId="685F1674" w14:textId="5FF77D46" w:rsidR="00663D41" w:rsidRDefault="00663D41" w:rsidP="005E196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663D41">
              <w:rPr>
                <w:b/>
              </w:rPr>
              <w:t>Atuação Profissional nos últimos cinco anos (onde trabalha, onde trabalhou)</w:t>
            </w:r>
          </w:p>
          <w:p w14:paraId="101DE868" w14:textId="334FC32F" w:rsidR="00663D41" w:rsidRPr="00663D41" w:rsidRDefault="00663D41" w:rsidP="005E1966">
            <w:pPr>
              <w:rPr>
                <w:color w:val="4472C4" w:themeColor="accent1"/>
              </w:rPr>
            </w:pPr>
          </w:p>
        </w:tc>
      </w:tr>
      <w:tr w:rsidR="00663D41" w:rsidRPr="00663D41" w14:paraId="616B5FA0" w14:textId="77777777" w:rsidTr="00663D41">
        <w:tc>
          <w:tcPr>
            <w:tcW w:w="8494" w:type="dxa"/>
          </w:tcPr>
          <w:p w14:paraId="15FFB65F" w14:textId="77777777" w:rsidR="00011185" w:rsidRDefault="00011185" w:rsidP="00011185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Exemplo:</w:t>
            </w:r>
          </w:p>
          <w:p w14:paraId="70149A2B" w14:textId="0E041B41" w:rsidR="00663D41" w:rsidRDefault="00011185" w:rsidP="00011185">
            <w:pPr>
              <w:rPr>
                <w:b/>
              </w:rPr>
            </w:pPr>
            <w:r>
              <w:rPr>
                <w:color w:val="4472C4" w:themeColor="accent1"/>
              </w:rPr>
              <w:t>2015-atual – Violinista na Orquestra Sinfônica da Universidade Federal do Rio de Janeiro;</w:t>
            </w:r>
          </w:p>
        </w:tc>
      </w:tr>
    </w:tbl>
    <w:p w14:paraId="0F16421F" w14:textId="2D4D0498" w:rsidR="00E53E87" w:rsidRDefault="00E53E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D41" w:rsidRPr="00663D41" w14:paraId="50C00DA5" w14:textId="77777777" w:rsidTr="00663D41">
        <w:tc>
          <w:tcPr>
            <w:tcW w:w="8494" w:type="dxa"/>
          </w:tcPr>
          <w:p w14:paraId="05C24719" w14:textId="50CB084A" w:rsidR="00663D41" w:rsidRDefault="00663D41" w:rsidP="000823DB">
            <w:pPr>
              <w:rPr>
                <w:b/>
              </w:rPr>
            </w:pPr>
            <w:r w:rsidRPr="00663D41">
              <w:rPr>
                <w:b/>
              </w:rPr>
              <w:t>5</w:t>
            </w:r>
            <w:r w:rsidR="007E4CF5">
              <w:rPr>
                <w:b/>
              </w:rPr>
              <w:t xml:space="preserve">. </w:t>
            </w:r>
            <w:r w:rsidRPr="00663D41">
              <w:rPr>
                <w:b/>
              </w:rPr>
              <w:t xml:space="preserve">Produção artística nos últimos cinco anos (concerto, show, gravação) </w:t>
            </w:r>
          </w:p>
          <w:p w14:paraId="4C8977A7" w14:textId="68D8821F" w:rsidR="007E4CF5" w:rsidRPr="007E4CF5" w:rsidRDefault="007E4CF5" w:rsidP="007E4CF5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 </w:t>
            </w:r>
          </w:p>
        </w:tc>
      </w:tr>
      <w:tr w:rsidR="00663D41" w:rsidRPr="00663D41" w14:paraId="03C0E569" w14:textId="77777777" w:rsidTr="00663D41">
        <w:tc>
          <w:tcPr>
            <w:tcW w:w="8494" w:type="dxa"/>
          </w:tcPr>
          <w:p w14:paraId="5504C8FC" w14:textId="77777777" w:rsidR="00D93B63" w:rsidRDefault="00D93B63" w:rsidP="00D93B6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Exemplo:</w:t>
            </w:r>
          </w:p>
          <w:p w14:paraId="15E16A8A" w14:textId="339F50B3" w:rsidR="00663D41" w:rsidRPr="00663D41" w:rsidRDefault="00D93B63" w:rsidP="00D93B63">
            <w:pPr>
              <w:rPr>
                <w:b/>
              </w:rPr>
            </w:pPr>
            <w:r>
              <w:rPr>
                <w:color w:val="4472C4" w:themeColor="accent1"/>
              </w:rPr>
              <w:t>2020 – Participação como flautista do grupo X em concerto gravado e apresentado na Série de Música de Câmara da Sala Cecília Meireles – RJ. No programa, obras de x, y, z.</w:t>
            </w:r>
          </w:p>
        </w:tc>
      </w:tr>
    </w:tbl>
    <w:p w14:paraId="7AC0ED64" w14:textId="77777777" w:rsidR="002C6F05" w:rsidRDefault="002C6F05"/>
    <w:p w14:paraId="5D2319D9" w14:textId="77777777" w:rsidR="00C63833" w:rsidRDefault="00C63833"/>
    <w:p w14:paraId="26A38894" w14:textId="77777777" w:rsidR="00C63833" w:rsidRDefault="00C638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4CF5" w:rsidRPr="007E4CF5" w14:paraId="08DF4EF7" w14:textId="77777777" w:rsidTr="007E4CF5">
        <w:tc>
          <w:tcPr>
            <w:tcW w:w="8494" w:type="dxa"/>
          </w:tcPr>
          <w:p w14:paraId="73F6F27F" w14:textId="77777777" w:rsidR="007E4CF5" w:rsidRDefault="007E4CF5" w:rsidP="00B318F6">
            <w:pPr>
              <w:jc w:val="both"/>
              <w:rPr>
                <w:b/>
              </w:rPr>
            </w:pPr>
            <w:r w:rsidRPr="007E4CF5">
              <w:rPr>
                <w:b/>
              </w:rPr>
              <w:lastRenderedPageBreak/>
              <w:t>6) Produção técnica/tecnológica nos últimos cinco anos (apresentação de trabalho, cursos de curta duração ministrados, desenvolvimento de material didático e instrucional, editoria, curadoria de evento, organização de evento, participação em programa de rádio ou tv, participação em evento na web, serviços técnicos)</w:t>
            </w:r>
          </w:p>
          <w:p w14:paraId="481FD947" w14:textId="68C7A8C9" w:rsidR="007E4CF5" w:rsidRPr="007E4CF5" w:rsidRDefault="007E4CF5" w:rsidP="00E61432">
            <w:pPr>
              <w:jc w:val="both"/>
              <w:rPr>
                <w:color w:val="4472C4" w:themeColor="accent1"/>
              </w:rPr>
            </w:pPr>
          </w:p>
        </w:tc>
      </w:tr>
      <w:tr w:rsidR="00E61432" w:rsidRPr="007E4CF5" w14:paraId="4E12E248" w14:textId="77777777" w:rsidTr="007E4CF5">
        <w:tc>
          <w:tcPr>
            <w:tcW w:w="8494" w:type="dxa"/>
          </w:tcPr>
          <w:p w14:paraId="66DE92AB" w14:textId="77777777" w:rsidR="00D93B63" w:rsidRDefault="00D93B63" w:rsidP="00D93B63">
            <w:pPr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Exemplos:</w:t>
            </w:r>
          </w:p>
          <w:p w14:paraId="03AD992B" w14:textId="77777777" w:rsidR="00D93B63" w:rsidRDefault="00D93B63" w:rsidP="00D93B63">
            <w:pPr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2018 – Participação como palestrante na Mesa-Redonda “Técnica para Cravistas”, constante da programação da XV Semana do Cravo da UFRJ, realizada na Escola de Música da UFRJ;</w:t>
            </w:r>
          </w:p>
          <w:p w14:paraId="35D9C171" w14:textId="77777777" w:rsidR="00D93B63" w:rsidRDefault="00D93B63" w:rsidP="00D93B63">
            <w:pPr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2019 – Participação no programa de rádio “Concertos UFRJ”, no dia 14 de agosto de 2019;</w:t>
            </w:r>
          </w:p>
          <w:p w14:paraId="6E40FC10" w14:textId="7DDED614" w:rsidR="00E61432" w:rsidRPr="007E4CF5" w:rsidRDefault="00D93B63" w:rsidP="00D93B63">
            <w:pPr>
              <w:jc w:val="both"/>
              <w:rPr>
                <w:b/>
              </w:rPr>
            </w:pPr>
            <w:r>
              <w:rPr>
                <w:color w:val="4472C4" w:themeColor="accent1"/>
              </w:rPr>
              <w:t xml:space="preserve">2020 – Organização e produção de conteúdo para o curso on-line </w:t>
            </w:r>
            <w:proofErr w:type="spellStart"/>
            <w:r>
              <w:rPr>
                <w:color w:val="4472C4" w:themeColor="accent1"/>
              </w:rPr>
              <w:t>xxxx</w:t>
            </w:r>
            <w:proofErr w:type="spellEnd"/>
            <w:r>
              <w:rPr>
                <w:color w:val="4472C4" w:themeColor="accent1"/>
              </w:rPr>
              <w:t>; Disponível em: &lt;</w:t>
            </w:r>
            <w:proofErr w:type="spellStart"/>
            <w:r>
              <w:rPr>
                <w:color w:val="4472C4" w:themeColor="accent1"/>
              </w:rPr>
              <w:t>endereço_eletrônico</w:t>
            </w:r>
            <w:proofErr w:type="spellEnd"/>
            <w:r>
              <w:rPr>
                <w:color w:val="4472C4" w:themeColor="accent1"/>
              </w:rPr>
              <w:t>&gt;</w:t>
            </w:r>
          </w:p>
        </w:tc>
      </w:tr>
    </w:tbl>
    <w:p w14:paraId="40C7A153" w14:textId="77777777" w:rsidR="002C6F05" w:rsidRDefault="002C6F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1432" w:rsidRPr="00E61432" w14:paraId="78479A2F" w14:textId="77777777" w:rsidTr="00E61432">
        <w:tc>
          <w:tcPr>
            <w:tcW w:w="8494" w:type="dxa"/>
          </w:tcPr>
          <w:p w14:paraId="6DF2E7D8" w14:textId="77777777" w:rsidR="00E61432" w:rsidRDefault="00E61432" w:rsidP="002167D4">
            <w:pPr>
              <w:jc w:val="both"/>
              <w:rPr>
                <w:b/>
              </w:rPr>
            </w:pPr>
            <w:r w:rsidRPr="00E61432">
              <w:rPr>
                <w:b/>
              </w:rPr>
              <w:t>7) Produção bibliográfica nos últimos cinco anos (artigos completos publicados em periódicos, livros publicados/organizados ou edições, textos em jornais de notícias/revistas, trabalhos completos publicados em anais de congressos, resumos expandidos publicados em anais de congressos, resumos publicados em anais de congressos, outras produções bibliográficas)</w:t>
            </w:r>
          </w:p>
          <w:p w14:paraId="0A8054F3" w14:textId="4926199D" w:rsidR="00E61432" w:rsidRPr="00E61432" w:rsidRDefault="00E61432" w:rsidP="00E61432">
            <w:pPr>
              <w:jc w:val="both"/>
              <w:rPr>
                <w:color w:val="4472C4" w:themeColor="accent1"/>
              </w:rPr>
            </w:pPr>
          </w:p>
        </w:tc>
      </w:tr>
      <w:tr w:rsidR="00E61432" w:rsidRPr="00E61432" w14:paraId="0C97B4FE" w14:textId="77777777" w:rsidTr="00E61432">
        <w:tc>
          <w:tcPr>
            <w:tcW w:w="8494" w:type="dxa"/>
          </w:tcPr>
          <w:p w14:paraId="55B18ADA" w14:textId="77777777" w:rsidR="00011185" w:rsidRDefault="00011185" w:rsidP="00011185">
            <w:pPr>
              <w:jc w:val="both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Exemplo:</w:t>
            </w:r>
          </w:p>
          <w:p w14:paraId="4E9D88D8" w14:textId="1728BFD7" w:rsidR="00E61432" w:rsidRPr="00E61432" w:rsidRDefault="00011185" w:rsidP="00011185">
            <w:pPr>
              <w:jc w:val="both"/>
              <w:rPr>
                <w:b/>
              </w:rPr>
            </w:pPr>
            <w:r>
              <w:rPr>
                <w:color w:val="4472C4" w:themeColor="accent1"/>
              </w:rPr>
              <w:t xml:space="preserve">2019 – </w:t>
            </w:r>
            <w:r w:rsidRPr="00E61432">
              <w:rPr>
                <w:b/>
                <w:color w:val="4472C4" w:themeColor="accent1"/>
              </w:rPr>
              <w:t>Técnica para Cravistas</w:t>
            </w:r>
            <w:r>
              <w:rPr>
                <w:color w:val="4472C4" w:themeColor="accent1"/>
              </w:rPr>
              <w:t xml:space="preserve"> (artigo). Anais da XV Semana do Cravo da UFRJ. Rio de Janeiro: Escola de Música da UFRJ, 2019. Disponível em: &lt;</w:t>
            </w:r>
            <w:proofErr w:type="spellStart"/>
            <w:r>
              <w:rPr>
                <w:color w:val="4472C4" w:themeColor="accent1"/>
              </w:rPr>
              <w:t>endereço_eletrônico</w:t>
            </w:r>
            <w:proofErr w:type="spellEnd"/>
            <w:r>
              <w:rPr>
                <w:color w:val="4472C4" w:themeColor="accent1"/>
              </w:rPr>
              <w:t>&gt;</w:t>
            </w:r>
          </w:p>
        </w:tc>
      </w:tr>
    </w:tbl>
    <w:p w14:paraId="36C90091" w14:textId="5827883A" w:rsidR="007E5DEB" w:rsidRDefault="007E5DEB"/>
    <w:p w14:paraId="7FA1F2D5" w14:textId="77777777" w:rsidR="007E5DEB" w:rsidRDefault="007E5DEB"/>
    <w:sectPr w:rsidR="007E5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5BE1"/>
    <w:multiLevelType w:val="hybridMultilevel"/>
    <w:tmpl w:val="C5780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EB"/>
    <w:rsid w:val="00011185"/>
    <w:rsid w:val="00125DF4"/>
    <w:rsid w:val="002708D1"/>
    <w:rsid w:val="002C6F05"/>
    <w:rsid w:val="00663D41"/>
    <w:rsid w:val="00786294"/>
    <w:rsid w:val="007E4CF5"/>
    <w:rsid w:val="007E5DEB"/>
    <w:rsid w:val="00AB141A"/>
    <w:rsid w:val="00C63833"/>
    <w:rsid w:val="00CF5A0C"/>
    <w:rsid w:val="00D7382E"/>
    <w:rsid w:val="00D93B63"/>
    <w:rsid w:val="00E53E87"/>
    <w:rsid w:val="00E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429E"/>
  <w15:chartTrackingRefBased/>
  <w15:docId w15:val="{FA0B176C-53AD-4FB2-A682-8944AFBF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382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E4C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4CF5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fagerlande</dc:creator>
  <cp:keywords/>
  <dc:description/>
  <cp:lastModifiedBy>PROMUS UFRJ</cp:lastModifiedBy>
  <cp:revision>3</cp:revision>
  <dcterms:created xsi:type="dcterms:W3CDTF">2021-08-23T18:31:00Z</dcterms:created>
  <dcterms:modified xsi:type="dcterms:W3CDTF">2021-08-23T18:32:00Z</dcterms:modified>
</cp:coreProperties>
</file>